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63" w:rsidRPr="004F4D9A" w:rsidRDefault="00967463" w:rsidP="006C7346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ПРАВА И ОБЯЗАННОСТИ РЕБЕНКА</w:t>
      </w:r>
    </w:p>
    <w:p w:rsidR="00967463" w:rsidRPr="002C3F83" w:rsidRDefault="00967463" w:rsidP="006C7346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Ребенком считается человек в возрасте до восемнадцати лет. С восемнадцати лет человек счита</w:t>
      </w: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softHyphen/>
        <w:t>ется взрослым.</w:t>
      </w:r>
      <w:r w:rsidR="006C7346" w:rsidRPr="006C734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 детей, как и у взрослых, есть свои права и обязанности.</w:t>
      </w:r>
    </w:p>
    <w:p w:rsidR="00967463" w:rsidRPr="002C3F83" w:rsidRDefault="00967463" w:rsidP="006C7346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2C3F83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u w:val="single"/>
          <w:lang w:eastAsia="ru-RU"/>
        </w:rPr>
        <w:t>Права </w:t>
      </w: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— это установленные и охраняемые государством нормы и правила. Государство уста</w:t>
      </w: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softHyphen/>
        <w:t>навливает для своих граждан возможность пользования различными благами. Например, получать бесплатную медицинскую помощь, образование, отдыхать.</w:t>
      </w:r>
    </w:p>
    <w:p w:rsidR="00967463" w:rsidRPr="002C3F83" w:rsidRDefault="00967463" w:rsidP="006C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u w:val="single"/>
          <w:lang w:eastAsia="ru-RU"/>
        </w:rPr>
        <w:t>Обязанности</w:t>
      </w: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— это определенный круг действий, обязательных для выполнения. Для ребенка— </w:t>
      </w:r>
      <w:proofErr w:type="gramStart"/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эт</w:t>
      </w:r>
      <w:proofErr w:type="gramEnd"/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о, например, обязанность уважать и почитать взрослых.</w:t>
      </w:r>
    </w:p>
    <w:p w:rsidR="00967463" w:rsidRPr="002C3F83" w:rsidRDefault="00967463" w:rsidP="006C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u w:val="single"/>
          <w:lang w:eastAsia="ru-RU"/>
        </w:rPr>
        <w:t>Правовой статус</w:t>
      </w: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– это твоё положение в мире права, которое определяется </w:t>
      </w: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u w:val="single"/>
          <w:lang w:eastAsia="ru-RU"/>
        </w:rPr>
        <w:t>правами, обязанностями и ответственностью.</w:t>
      </w:r>
    </w:p>
    <w:p w:rsidR="00967463" w:rsidRPr="002C3F83" w:rsidRDefault="00967463" w:rsidP="006C7346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 мере взросления ты словно поднимаешься вверх по лестнице: получаешь новые возможности, набираешься опыта, а значит, - приобретаешь новые права, обязанности и ответственность. Так меняется твой правовой статус.</w:t>
      </w:r>
    </w:p>
    <w:p w:rsidR="00967463" w:rsidRPr="002C3F83" w:rsidRDefault="00967463" w:rsidP="006C7346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Здесь приведен основной перечень твоих прав и обязанностей.</w:t>
      </w:r>
    </w:p>
    <w:p w:rsidR="00967463" w:rsidRPr="002C3F83" w:rsidRDefault="00967463" w:rsidP="006C7346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2C3F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С рождения ты имеешь права:</w:t>
      </w:r>
    </w:p>
    <w:p w:rsidR="00967463" w:rsidRPr="002C3F83" w:rsidRDefault="00967463" w:rsidP="006C7346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4F4D9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- </w:t>
      </w: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имя;</w:t>
      </w:r>
    </w:p>
    <w:p w:rsidR="00967463" w:rsidRPr="002C3F83" w:rsidRDefault="00967463" w:rsidP="006C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F4D9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- </w:t>
      </w: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гражданство;</w:t>
      </w:r>
    </w:p>
    <w:p w:rsidR="00967463" w:rsidRPr="002C3F83" w:rsidRDefault="00967463" w:rsidP="006C734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жить и воспитываться в семье, насколько это возможно;</w:t>
      </w:r>
    </w:p>
    <w:p w:rsidR="00967463" w:rsidRPr="002C3F83" w:rsidRDefault="00967463" w:rsidP="006C734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знать родителей и жить вместе с ними (если это не противоречит интересам ребёнка);</w:t>
      </w:r>
    </w:p>
    <w:p w:rsidR="00967463" w:rsidRPr="002C3F83" w:rsidRDefault="00967463" w:rsidP="006C734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заботу и воспитание со стороны родителей или лиц, их заменяющих (родственников, опекунов, администраций учреждений общественного воспитания);</w:t>
      </w:r>
    </w:p>
    <w:p w:rsidR="00967463" w:rsidRPr="002C3F83" w:rsidRDefault="00967463" w:rsidP="006C734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уважение чести и достоинства;</w:t>
      </w:r>
    </w:p>
    <w:p w:rsidR="00967463" w:rsidRPr="002C3F83" w:rsidRDefault="00967463" w:rsidP="006C734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защиту своих прав и законных интересов родителями, лицами их заменяющими, органами опеки и попечительства, комиссией по делам несовершеннолетних и защите их прав, прокуратурой, судом (через родителей или иных законных представителей);</w:t>
      </w:r>
    </w:p>
    <w:p w:rsidR="00967463" w:rsidRPr="002C3F83" w:rsidRDefault="00967463" w:rsidP="006C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Обязанности:</w:t>
      </w:r>
    </w:p>
    <w:p w:rsidR="00967463" w:rsidRPr="002C3F83" w:rsidRDefault="00967463" w:rsidP="006C734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слушаться родителей и лиц,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:rsidR="00967463" w:rsidRPr="004F4D9A" w:rsidRDefault="00967463" w:rsidP="006C734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соблюдать правила поведения, установленные в воспитательных и </w:t>
      </w: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образовательных учреждениях, общественных местах, дома.</w:t>
      </w:r>
    </w:p>
    <w:p w:rsidR="00967463" w:rsidRPr="002C3F83" w:rsidRDefault="00967463" w:rsidP="006C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C 6 лет добавляются</w:t>
      </w:r>
    </w:p>
    <w:p w:rsidR="00967463" w:rsidRPr="002C3F83" w:rsidRDefault="00967463" w:rsidP="006C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Права:</w:t>
      </w:r>
    </w:p>
    <w:p w:rsidR="00967463" w:rsidRPr="002C3F83" w:rsidRDefault="00967463" w:rsidP="006C734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совершать мелкие бытовые сделки (например, ты можешь купить что-то для своих нужд);</w:t>
      </w:r>
    </w:p>
    <w:p w:rsidR="00967463" w:rsidRPr="002C3F83" w:rsidRDefault="00967463" w:rsidP="006C734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свободно распоряжаться для собственных нужд предоставленными средствами.</w:t>
      </w:r>
    </w:p>
    <w:p w:rsidR="00967463" w:rsidRPr="002C3F83" w:rsidRDefault="00967463" w:rsidP="006C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Обязанности</w:t>
      </w:r>
      <w:r w:rsidRPr="002C3F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:</w:t>
      </w:r>
    </w:p>
    <w:p w:rsidR="00967463" w:rsidRPr="002C3F83" w:rsidRDefault="00967463" w:rsidP="006C734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получить среднее образование;</w:t>
      </w:r>
    </w:p>
    <w:p w:rsidR="00967463" w:rsidRPr="002C3F83" w:rsidRDefault="00967463" w:rsidP="006C734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соблюдать правила внутреннего распорядка учебного заведения и учебную дисциплину.</w:t>
      </w:r>
    </w:p>
    <w:p w:rsidR="00967463" w:rsidRPr="002C3F83" w:rsidRDefault="00967463" w:rsidP="006C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С 10 лет добавляются</w:t>
      </w:r>
    </w:p>
    <w:p w:rsidR="00967463" w:rsidRPr="002C3F83" w:rsidRDefault="00967463" w:rsidP="006C7346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2C3F83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Права:</w:t>
      </w:r>
    </w:p>
    <w:p w:rsidR="00967463" w:rsidRPr="002C3F83" w:rsidRDefault="00967463" w:rsidP="006C734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учет твоего мнения при решении любого вопроса в семье, в правоохранительных органах, в суде;</w:t>
      </w:r>
    </w:p>
    <w:p w:rsidR="00967463" w:rsidRPr="002C3F83" w:rsidRDefault="00967463" w:rsidP="006C734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быть заслушанным в ходе любого судебного или административного разбирательства;</w:t>
      </w:r>
    </w:p>
    <w:p w:rsidR="00967463" w:rsidRPr="002C3F83" w:rsidRDefault="00967463" w:rsidP="006C734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давать согласие на изменение своего имени, фамилии, на выбор места жительства при разводе родителей, на лишение или восстановление родителя в родительских правах, на усыновление, на передачу в приёмную семью. </w:t>
      </w:r>
    </w:p>
    <w:p w:rsidR="00967463" w:rsidRPr="002C3F83" w:rsidRDefault="00967463" w:rsidP="006C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С 14 лет добавляются</w:t>
      </w:r>
    </w:p>
    <w:p w:rsidR="00967463" w:rsidRPr="002C3F83" w:rsidRDefault="00967463" w:rsidP="006C734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2C3F83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Права:</w:t>
      </w:r>
    </w:p>
    <w:p w:rsidR="00967463" w:rsidRPr="002C3F83" w:rsidRDefault="00967463" w:rsidP="006C734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получить паспорт гражданина РФ;</w:t>
      </w:r>
    </w:p>
    <w:p w:rsidR="00967463" w:rsidRPr="002C3F83" w:rsidRDefault="00967463" w:rsidP="006C734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самостоятельно обращаться в суд для защиты своих прав;</w:t>
      </w:r>
    </w:p>
    <w:p w:rsidR="00967463" w:rsidRPr="002C3F83" w:rsidRDefault="00967463" w:rsidP="006C734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требовать отмены усыновления;</w:t>
      </w:r>
    </w:p>
    <w:p w:rsidR="00967463" w:rsidRPr="002C3F83" w:rsidRDefault="00967463" w:rsidP="006C734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давать согласие на изменение своего гражданства;</w:t>
      </w:r>
    </w:p>
    <w:p w:rsidR="00967463" w:rsidRPr="002C3F83" w:rsidRDefault="00967463" w:rsidP="006C734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требовать установления отцовства в отношении ребенка в судебном порядке;</w:t>
      </w:r>
    </w:p>
    <w:p w:rsidR="00967463" w:rsidRPr="002C3F83" w:rsidRDefault="00967463" w:rsidP="006C734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работать в свободное от учебы время с согласия одного из родителей, но не более 4 часов с легкими условиями труда;</w:t>
      </w:r>
    </w:p>
    <w:p w:rsidR="00967463" w:rsidRPr="002C3F83" w:rsidRDefault="00967463" w:rsidP="006C734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участвовать в молодёжном общественном объединении.</w:t>
      </w:r>
    </w:p>
    <w:p w:rsidR="00967463" w:rsidRPr="002C3F83" w:rsidRDefault="00967463" w:rsidP="006C7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Обязанности</w:t>
      </w:r>
      <w:r w:rsidRPr="002C3F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:</w:t>
      </w:r>
    </w:p>
    <w:p w:rsidR="00967463" w:rsidRPr="002C3F83" w:rsidRDefault="00967463" w:rsidP="006C734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выполнять трудовые обязанности в соответствии с условиями трудового договора, правилами трудового распорядка и трудовым законодательством;</w:t>
      </w:r>
    </w:p>
    <w:p w:rsidR="00967463" w:rsidRPr="002C3F83" w:rsidRDefault="00967463" w:rsidP="006C734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соблюдать устав, правила молодёжного общественного объединения.</w:t>
      </w:r>
    </w:p>
    <w:p w:rsidR="00967463" w:rsidRPr="004F4D9A" w:rsidRDefault="00967463" w:rsidP="006C7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С 15 лет добавляются</w:t>
      </w:r>
    </w:p>
    <w:p w:rsidR="00967463" w:rsidRPr="002C3F83" w:rsidRDefault="00967463" w:rsidP="006C7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2C3F83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Права:</w:t>
      </w:r>
    </w:p>
    <w:p w:rsidR="00967463" w:rsidRPr="002C3F83" w:rsidRDefault="00967463" w:rsidP="006C734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работать не более 24 часов в неделю на льготных условиях, предусмотренных трудовым законодательством.</w:t>
      </w:r>
    </w:p>
    <w:p w:rsidR="00967463" w:rsidRPr="002C3F83" w:rsidRDefault="00967463" w:rsidP="006C7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С 16 лет добавляются</w:t>
      </w:r>
    </w:p>
    <w:p w:rsidR="00967463" w:rsidRPr="002C3F83" w:rsidRDefault="00967463" w:rsidP="006C734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 </w:t>
      </w:r>
      <w:r w:rsidRPr="002C3F83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Права:</w:t>
      </w:r>
    </w:p>
    <w:p w:rsidR="00967463" w:rsidRPr="002C3F83" w:rsidRDefault="00967463" w:rsidP="006C734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вступить в брак при наличии уважительных причин с разрешения органа местного самоуправления;</w:t>
      </w:r>
    </w:p>
    <w:p w:rsidR="00967463" w:rsidRPr="002C3F83" w:rsidRDefault="00967463" w:rsidP="006C734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управлять мопедом при движении по дорогам, учиться вождению автомобиля;</w:t>
      </w:r>
    </w:p>
    <w:p w:rsidR="00967463" w:rsidRPr="002C3F83" w:rsidRDefault="00967463" w:rsidP="006C734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быть признанным полностью дееспособным, т.е. получить все права совершеннолетнего (эмансипация) в случае работы по трудовому договору или занятия предпринимательской деятельностью по решению органа опеки и попечительства (с согласия родителей) или суда.</w:t>
      </w:r>
    </w:p>
    <w:p w:rsidR="00967463" w:rsidRPr="002C3F83" w:rsidRDefault="00967463" w:rsidP="006C7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С 17 лет добавляются</w:t>
      </w:r>
    </w:p>
    <w:p w:rsidR="00967463" w:rsidRPr="002C3F83" w:rsidRDefault="00967463" w:rsidP="006C734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2C3F83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Обязанности</w:t>
      </w:r>
      <w:r w:rsidRPr="002C3F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:</w:t>
      </w:r>
    </w:p>
    <w:p w:rsidR="00967463" w:rsidRPr="002C3F83" w:rsidRDefault="00967463" w:rsidP="006C734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юношей – встать на воинский учет (пройти комиссию в военкомате и получить приписное свидетельство).</w:t>
      </w:r>
    </w:p>
    <w:p w:rsidR="00967463" w:rsidRPr="002C3F83" w:rsidRDefault="00967463" w:rsidP="006C7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В</w:t>
      </w: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u w:val="single"/>
          <w:lang w:eastAsia="ru-RU"/>
        </w:rPr>
        <w:t> </w:t>
      </w:r>
      <w:r w:rsidRPr="002C3F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18 лет</w:t>
      </w:r>
    </w:p>
    <w:p w:rsidR="00967463" w:rsidRPr="002C3F83" w:rsidRDefault="00967463" w:rsidP="006C734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человек становится совершеннолетним, т.е. может иметь и приобретать для себя своими действиями все права и обязанности, а также нести за свои поступки полную самостоятельную ответственность.</w:t>
      </w:r>
    </w:p>
    <w:p w:rsidR="006C7346" w:rsidRDefault="00967463" w:rsidP="006C734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val="en-US" w:eastAsia="ru-RU"/>
        </w:rPr>
      </w:pPr>
      <w:r w:rsidRPr="002C3F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967463" w:rsidRPr="002C3F83" w:rsidRDefault="00967463" w:rsidP="006C734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Подготовила: Степанова Л.В.</w:t>
      </w:r>
    </w:p>
    <w:p w:rsidR="00967463" w:rsidRPr="004F4D9A" w:rsidRDefault="00967463" w:rsidP="006C7346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СОГБУ СРЦН «Яуза»</w:t>
      </w:r>
    </w:p>
    <w:p w:rsidR="00967463" w:rsidRDefault="00967463" w:rsidP="006C7346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7346" w:rsidRDefault="00967463" w:rsidP="006C734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Смоленское областное государственное бюджетное учреждение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</w:t>
      </w:r>
    </w:p>
    <w:p w:rsidR="00967463" w:rsidRPr="00DC4657" w:rsidRDefault="00967463" w:rsidP="006C734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«Яуза»)</w:t>
      </w:r>
    </w:p>
    <w:p w:rsidR="00967463" w:rsidRPr="00DC4657" w:rsidRDefault="00967463" w:rsidP="006C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967463" w:rsidRPr="00DC4657" w:rsidRDefault="00967463" w:rsidP="006C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967463" w:rsidRPr="00DC4657" w:rsidRDefault="00967463" w:rsidP="006C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</w:t>
      </w:r>
      <w:proofErr w:type="gramStart"/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Октябрьская</w:t>
      </w:r>
      <w:proofErr w:type="gramEnd"/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д.8 </w:t>
      </w:r>
    </w:p>
    <w:p w:rsidR="00967463" w:rsidRPr="00DC4657" w:rsidRDefault="00967463" w:rsidP="006C7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967463" w:rsidRPr="00DC4657" w:rsidTr="001150E2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7463" w:rsidRPr="00DC4657" w:rsidRDefault="00967463" w:rsidP="006C7346">
            <w:pPr>
              <w:spacing w:after="0" w:line="240" w:lineRule="auto"/>
              <w:ind w:right="2933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67463" w:rsidRDefault="00967463" w:rsidP="006C734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C7346" w:rsidRPr="006C7346" w:rsidRDefault="006C7346" w:rsidP="006C734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7463" w:rsidRPr="00B92E29" w:rsidRDefault="00967463" w:rsidP="006C7346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6C7346">
        <w:rPr>
          <w:rFonts w:ascii="Times New Roman" w:hAnsi="Times New Roman" w:cs="Times New Roman"/>
          <w:b/>
          <w:sz w:val="44"/>
          <w:szCs w:val="24"/>
        </w:rPr>
        <w:t>«Права и обязанности ребёнка»</w:t>
      </w:r>
    </w:p>
    <w:p w:rsidR="00967463" w:rsidRDefault="00967463" w:rsidP="006C7346">
      <w:pPr>
        <w:ind w:firstLine="567"/>
        <w:jc w:val="both"/>
        <w:rPr>
          <w:noProof/>
          <w:lang w:eastAsia="ru-RU"/>
        </w:rPr>
      </w:pPr>
    </w:p>
    <w:p w:rsidR="00967463" w:rsidRDefault="00967463" w:rsidP="006C7346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82850A" wp14:editId="1736C42D">
            <wp:extent cx="3051810" cy="2160270"/>
            <wp:effectExtent l="0" t="0" r="0" b="0"/>
            <wp:docPr id="37" name="Рисунок 37" descr="http://sc0028.zerenda.aqmoedu.kz/arc/attach/496/3515699/62738b03_1356_4c2c_bbde_909f951df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0028.zerenda.aqmoedu.kz/arc/attach/496/3515699/62738b03_1356_4c2c_bbde_909f951df7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63" w:rsidRDefault="00967463" w:rsidP="006C7346">
      <w:pPr>
        <w:ind w:firstLine="567"/>
        <w:jc w:val="both"/>
        <w:rPr>
          <w:noProof/>
          <w:lang w:eastAsia="ru-RU"/>
        </w:rPr>
      </w:pPr>
    </w:p>
    <w:p w:rsidR="00967463" w:rsidRDefault="00967463" w:rsidP="006C73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385" w:rsidRDefault="00967463" w:rsidP="006C734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6C734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6C73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Карманово</w:t>
      </w:r>
      <w:bookmarkStart w:id="0" w:name="_GoBack"/>
      <w:bookmarkEnd w:id="0"/>
    </w:p>
    <w:sectPr w:rsidR="00230385" w:rsidSect="006C7346">
      <w:pgSz w:w="16838" w:h="11906" w:orient="landscape"/>
      <w:pgMar w:top="567" w:right="395" w:bottom="568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798"/>
    <w:multiLevelType w:val="multilevel"/>
    <w:tmpl w:val="E4A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1275A"/>
    <w:multiLevelType w:val="multilevel"/>
    <w:tmpl w:val="CE6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7BB"/>
    <w:multiLevelType w:val="multilevel"/>
    <w:tmpl w:val="9A0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B09A6"/>
    <w:multiLevelType w:val="multilevel"/>
    <w:tmpl w:val="C56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A478C3"/>
    <w:multiLevelType w:val="multilevel"/>
    <w:tmpl w:val="3F4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93379"/>
    <w:multiLevelType w:val="multilevel"/>
    <w:tmpl w:val="DE0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53959"/>
    <w:multiLevelType w:val="multilevel"/>
    <w:tmpl w:val="922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51BA6"/>
    <w:multiLevelType w:val="multilevel"/>
    <w:tmpl w:val="A674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73AAF"/>
    <w:multiLevelType w:val="multilevel"/>
    <w:tmpl w:val="09C2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060DFC"/>
    <w:multiLevelType w:val="multilevel"/>
    <w:tmpl w:val="54A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E4F6B"/>
    <w:multiLevelType w:val="multilevel"/>
    <w:tmpl w:val="177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83AC7"/>
    <w:multiLevelType w:val="multilevel"/>
    <w:tmpl w:val="55F4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D2786"/>
    <w:multiLevelType w:val="multilevel"/>
    <w:tmpl w:val="072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75377"/>
    <w:multiLevelType w:val="multilevel"/>
    <w:tmpl w:val="927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143158"/>
    <w:multiLevelType w:val="multilevel"/>
    <w:tmpl w:val="548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4E"/>
    <w:rsid w:val="00230385"/>
    <w:rsid w:val="00343F4E"/>
    <w:rsid w:val="006C7346"/>
    <w:rsid w:val="0096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7463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7463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2024-02-26T06:58:00Z</dcterms:created>
  <dcterms:modified xsi:type="dcterms:W3CDTF">2024-03-04T09:01:00Z</dcterms:modified>
</cp:coreProperties>
</file>